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E0D7" w14:textId="19EF1946" w:rsidR="00D50095" w:rsidRPr="003035A7" w:rsidRDefault="00D50095" w:rsidP="00F807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F8079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B1CD5" w:rsidRPr="003035A7">
        <w:rPr>
          <w:rFonts w:ascii="Times New Roman" w:hAnsi="Times New Roman" w:cs="Times New Roman"/>
          <w:b/>
          <w:bCs/>
          <w:sz w:val="24"/>
          <w:szCs w:val="24"/>
        </w:rPr>
        <w:t xml:space="preserve">KARTA </w:t>
      </w:r>
      <w:r w:rsidR="000B1CD5">
        <w:rPr>
          <w:rFonts w:ascii="Times New Roman" w:hAnsi="Times New Roman" w:cs="Times New Roman"/>
          <w:b/>
          <w:bCs/>
          <w:sz w:val="24"/>
          <w:szCs w:val="24"/>
        </w:rPr>
        <w:t xml:space="preserve">OCENY PRAKTYK DYDAKTYCZNYCH </w:t>
      </w:r>
      <w:r w:rsidR="000B1CD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230ED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DED3B79" w14:textId="1C759133" w:rsidR="00D50095" w:rsidRPr="003F478A" w:rsidRDefault="003F478A" w:rsidP="00D50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478A">
        <w:rPr>
          <w:rFonts w:ascii="Times New Roman" w:hAnsi="Times New Roman" w:cs="Times New Roman"/>
          <w:sz w:val="24"/>
          <w:szCs w:val="24"/>
        </w:rPr>
        <w:t>Imię i nazwisko doktoranta: …………………………………………………………………</w:t>
      </w:r>
      <w:r w:rsidR="00F80792">
        <w:rPr>
          <w:rFonts w:ascii="Times New Roman" w:hAnsi="Times New Roman" w:cs="Times New Roman"/>
          <w:sz w:val="24"/>
          <w:szCs w:val="24"/>
        </w:rPr>
        <w:t>….</w:t>
      </w:r>
    </w:p>
    <w:p w14:paraId="0F18089E" w14:textId="77777777" w:rsidR="00D50095" w:rsidRDefault="00D50095" w:rsidP="00D50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567"/>
        <w:gridCol w:w="567"/>
        <w:gridCol w:w="562"/>
      </w:tblGrid>
      <w:tr w:rsidR="00691BCE" w14:paraId="75E8736B" w14:textId="67FB1F1B" w:rsidTr="001F402E">
        <w:tc>
          <w:tcPr>
            <w:tcW w:w="9062" w:type="dxa"/>
            <w:gridSpan w:val="6"/>
          </w:tcPr>
          <w:p w14:paraId="688BD5ED" w14:textId="77777777" w:rsidR="00691BCE" w:rsidRDefault="00691BCE" w:rsidP="00691B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AC78D" w14:textId="77777777" w:rsidR="00691BCE" w:rsidRDefault="00691BCE" w:rsidP="00691B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stopnia</w:t>
            </w:r>
            <w:r w:rsidRPr="00234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realizacji efektów uczenia się przypisanych do praktyk dydaktycznych:</w:t>
            </w:r>
          </w:p>
          <w:p w14:paraId="27E53DDB" w14:textId="77777777" w:rsidR="00691BCE" w:rsidRDefault="00691BCE" w:rsidP="00691BCE">
            <w:pPr>
              <w:spacing w:after="36" w:line="24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D17" w14:paraId="7FF96786" w14:textId="77777777" w:rsidTr="00E430F6">
        <w:tc>
          <w:tcPr>
            <w:tcW w:w="9062" w:type="dxa"/>
            <w:gridSpan w:val="6"/>
          </w:tcPr>
          <w:p w14:paraId="14E9C291" w14:textId="0F391329" w:rsidR="00510D17" w:rsidRPr="00933BBE" w:rsidRDefault="00510D17" w:rsidP="00933BBE">
            <w:pPr>
              <w:spacing w:after="36" w:line="24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efekt w pełni osiągnięty;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efekt osiągnięty w dużym stopniu;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 xml:space="preserve">efekt częściowo osiągnięty; </w:t>
            </w:r>
          </w:p>
          <w:p w14:paraId="441F4DD3" w14:textId="1AF852A1" w:rsidR="00510D17" w:rsidRPr="003D7621" w:rsidRDefault="00510D17" w:rsidP="00933BBE">
            <w:pPr>
              <w:spacing w:after="36" w:line="241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 xml:space="preserve">efekt osiągnięty w małym stopniu;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BBE">
              <w:rPr>
                <w:rFonts w:ascii="Times New Roman" w:hAnsi="Times New Roman" w:cs="Times New Roman"/>
                <w:sz w:val="20"/>
                <w:szCs w:val="20"/>
              </w:rPr>
              <w:t xml:space="preserve">1-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efekt</w:t>
            </w:r>
            <w:r>
              <w:t xml:space="preserve"> </w:t>
            </w:r>
            <w:r w:rsidRPr="00510D17">
              <w:rPr>
                <w:rFonts w:ascii="Times New Roman" w:hAnsi="Times New Roman" w:cs="Times New Roman"/>
                <w:sz w:val="20"/>
                <w:szCs w:val="20"/>
              </w:rPr>
              <w:t xml:space="preserve">osiągnięty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bardzo </w:t>
            </w:r>
            <w:r w:rsidRPr="00510D17">
              <w:rPr>
                <w:rFonts w:ascii="Times New Roman" w:hAnsi="Times New Roman" w:cs="Times New Roman"/>
                <w:sz w:val="20"/>
                <w:szCs w:val="20"/>
              </w:rPr>
              <w:t>małym stopniu</w:t>
            </w:r>
          </w:p>
        </w:tc>
      </w:tr>
      <w:tr w:rsidR="00F80792" w14:paraId="6BF4CBE0" w14:textId="77777777" w:rsidTr="00510D17">
        <w:tc>
          <w:tcPr>
            <w:tcW w:w="6232" w:type="dxa"/>
          </w:tcPr>
          <w:p w14:paraId="5350ED70" w14:textId="77777777" w:rsidR="00F80792" w:rsidRPr="00234526" w:rsidRDefault="00F80792" w:rsidP="00F80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B1C112" w14:textId="293E4796" w:rsidR="00F80792" w:rsidRDefault="00F80792" w:rsidP="00F80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848B225" w14:textId="554D1F08" w:rsidR="00F80792" w:rsidRDefault="00F80792" w:rsidP="00F80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E710C7" w14:textId="0AAC5212" w:rsidR="00F80792" w:rsidRDefault="00F80792" w:rsidP="00F80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7B8C3D" w14:textId="0FD5400D" w:rsidR="00F80792" w:rsidRDefault="00F80792" w:rsidP="00F80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2" w:type="dxa"/>
          </w:tcPr>
          <w:p w14:paraId="7CBFFA5D" w14:textId="0306FF74" w:rsidR="00F80792" w:rsidRDefault="00F80792" w:rsidP="00F80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1BCE" w14:paraId="38B1D72A" w14:textId="2082B561" w:rsidTr="00510D17">
        <w:tc>
          <w:tcPr>
            <w:tcW w:w="6232" w:type="dxa"/>
          </w:tcPr>
          <w:p w14:paraId="04181764" w14:textId="0C3380DE" w:rsidR="00691BCE" w:rsidRDefault="00691BCE" w:rsidP="000B1CD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526">
              <w:rPr>
                <w:rFonts w:ascii="Times New Roman" w:hAnsi="Times New Roman" w:cs="Times New Roman"/>
                <w:sz w:val="24"/>
                <w:szCs w:val="24"/>
              </w:rPr>
              <w:t>Doktorant stosuje różne formy i metody kształcenia akademickiego, w tym podające i aktywizujące, w budowaniu skutecznego przekazu w nauczaniu zespołowym.</w:t>
            </w:r>
          </w:p>
        </w:tc>
        <w:tc>
          <w:tcPr>
            <w:tcW w:w="567" w:type="dxa"/>
          </w:tcPr>
          <w:p w14:paraId="2B46081C" w14:textId="3824AC23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7242E6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2DCCA8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344683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51751444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CE" w14:paraId="09F05A41" w14:textId="1397603A" w:rsidTr="00510D17">
        <w:tc>
          <w:tcPr>
            <w:tcW w:w="6232" w:type="dxa"/>
          </w:tcPr>
          <w:p w14:paraId="62B89937" w14:textId="6605E67F" w:rsidR="00691BCE" w:rsidRPr="00234526" w:rsidRDefault="00691BCE" w:rsidP="00F80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526">
              <w:rPr>
                <w:rFonts w:ascii="Times New Roman" w:hAnsi="Times New Roman" w:cs="Times New Roman"/>
                <w:sz w:val="24"/>
                <w:szCs w:val="24"/>
              </w:rPr>
              <w:t>Doktorant właściwie dobiera metodykę pracy dydaktycznej do charakteru zajęć i</w:t>
            </w:r>
            <w:r w:rsidR="00F807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4526">
              <w:rPr>
                <w:rFonts w:ascii="Times New Roman" w:hAnsi="Times New Roman" w:cs="Times New Roman"/>
                <w:sz w:val="24"/>
                <w:szCs w:val="24"/>
              </w:rPr>
              <w:t>potrzeb grupy.</w:t>
            </w:r>
          </w:p>
        </w:tc>
        <w:tc>
          <w:tcPr>
            <w:tcW w:w="567" w:type="dxa"/>
          </w:tcPr>
          <w:p w14:paraId="5EDAC625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24C883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B58832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081F1E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31535DA6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CE" w14:paraId="63989754" w14:textId="663C7534" w:rsidTr="00510D17">
        <w:tc>
          <w:tcPr>
            <w:tcW w:w="6232" w:type="dxa"/>
          </w:tcPr>
          <w:p w14:paraId="56E79029" w14:textId="442F66FE" w:rsidR="00691BCE" w:rsidRPr="00234526" w:rsidRDefault="00691BCE" w:rsidP="00F80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526">
              <w:rPr>
                <w:rFonts w:ascii="Times New Roman" w:hAnsi="Times New Roman" w:cs="Times New Roman"/>
                <w:sz w:val="24"/>
                <w:szCs w:val="24"/>
              </w:rPr>
              <w:t>Doktorant prowadzi zajęcia właściwymi metodami, różnicując atrakcyjność przekazu.</w:t>
            </w:r>
          </w:p>
        </w:tc>
        <w:tc>
          <w:tcPr>
            <w:tcW w:w="567" w:type="dxa"/>
          </w:tcPr>
          <w:p w14:paraId="0C924CCA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40D963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F138BE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32F513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38694C2B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CE" w14:paraId="72FBE3DB" w14:textId="3A9BE643" w:rsidTr="00510D17">
        <w:tc>
          <w:tcPr>
            <w:tcW w:w="6232" w:type="dxa"/>
          </w:tcPr>
          <w:p w14:paraId="07D26E03" w14:textId="43578AC0" w:rsidR="00691BCE" w:rsidRPr="00234526" w:rsidRDefault="00691BCE" w:rsidP="00F80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526">
              <w:rPr>
                <w:rFonts w:ascii="Times New Roman" w:hAnsi="Times New Roman" w:cs="Times New Roman"/>
                <w:sz w:val="24"/>
                <w:szCs w:val="24"/>
              </w:rPr>
              <w:t>Doktorant poprawnie wypełnia kartę opisu przedmiotu (sylabus).</w:t>
            </w:r>
          </w:p>
        </w:tc>
        <w:tc>
          <w:tcPr>
            <w:tcW w:w="567" w:type="dxa"/>
          </w:tcPr>
          <w:p w14:paraId="2ED315E6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BE56BE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6AB0DE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AE59EB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09DD6D9D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CE" w14:paraId="12E3C239" w14:textId="0EC2C846" w:rsidTr="00510D17">
        <w:tc>
          <w:tcPr>
            <w:tcW w:w="6232" w:type="dxa"/>
          </w:tcPr>
          <w:p w14:paraId="40E9A012" w14:textId="42CF5AC0" w:rsidR="00691BCE" w:rsidRPr="00234526" w:rsidRDefault="00691BCE" w:rsidP="00F807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526">
              <w:rPr>
                <w:rFonts w:ascii="Times New Roman" w:hAnsi="Times New Roman" w:cs="Times New Roman"/>
                <w:sz w:val="24"/>
                <w:szCs w:val="24"/>
              </w:rPr>
              <w:t>Doktorant wykazuje gotowość do efektywnego popularyzowania posiadanej wiedzy z zakresu swoich zainteresowań badawczych</w:t>
            </w:r>
            <w:r w:rsidR="009A52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DAEB85D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129709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175974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31BF40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6189EDA9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CE" w14:paraId="49F5EC90" w14:textId="036F4A22" w:rsidTr="00510D17">
        <w:tc>
          <w:tcPr>
            <w:tcW w:w="6232" w:type="dxa"/>
          </w:tcPr>
          <w:p w14:paraId="0FB12455" w14:textId="371A77B2" w:rsidR="00691BCE" w:rsidRDefault="00691BCE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Ocena</w:t>
            </w:r>
            <w:r w:rsidR="000C1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</w:t>
            </w:r>
            <w:r w:rsidR="003F4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praktyk</w:t>
            </w:r>
            <w:r w:rsidRPr="00234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B55F6CD" w14:textId="2ED4EA5B" w:rsidR="00510D17" w:rsidRDefault="00510D17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(skala 5,0-2,0)</w:t>
            </w:r>
          </w:p>
          <w:p w14:paraId="4C28A263" w14:textId="7D477662" w:rsidR="00510D17" w:rsidRPr="00234526" w:rsidRDefault="00510D17" w:rsidP="009661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0" w:type="dxa"/>
            <w:gridSpan w:val="5"/>
          </w:tcPr>
          <w:p w14:paraId="19B52355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94088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BB6BE" w14:textId="77777777" w:rsidR="00691BCE" w:rsidRDefault="00691BCE" w:rsidP="0096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A80CEC" w14:textId="53243F2F" w:rsidR="003F478A" w:rsidRDefault="003F478A" w:rsidP="00D50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11EF7D" w14:textId="12C8FEFB" w:rsidR="00510D17" w:rsidRPr="00510D17" w:rsidRDefault="00510D17" w:rsidP="00D5009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0D17">
        <w:rPr>
          <w:rFonts w:ascii="Times New Roman" w:hAnsi="Times New Roman" w:cs="Times New Roman"/>
          <w:b/>
          <w:bCs/>
          <w:sz w:val="24"/>
          <w:szCs w:val="24"/>
        </w:rPr>
        <w:t>Uzasadnienie oceny:</w:t>
      </w:r>
    </w:p>
    <w:p w14:paraId="1A96F814" w14:textId="40E6D428" w:rsidR="00510D17" w:rsidRDefault="00510D17" w:rsidP="00D50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A93D59" w14:textId="77777777" w:rsidR="00510D17" w:rsidRDefault="00510D17" w:rsidP="00D50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495589" w14:textId="5A083F9E" w:rsidR="00A5260E" w:rsidRPr="00A5260E" w:rsidRDefault="00CE334D" w:rsidP="00510D1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10D17">
        <w:rPr>
          <w:rFonts w:ascii="Times New Roman" w:hAnsi="Times New Roman" w:cs="Times New Roman"/>
          <w:sz w:val="24"/>
          <w:szCs w:val="24"/>
        </w:rPr>
        <w:t>…………..</w:t>
      </w:r>
      <w:r w:rsidR="00F80792">
        <w:rPr>
          <w:rFonts w:ascii="Times New Roman" w:hAnsi="Times New Roman" w:cs="Times New Roman"/>
          <w:sz w:val="24"/>
          <w:szCs w:val="24"/>
        </w:rPr>
        <w:t>.</w:t>
      </w:r>
      <w:r w:rsidRPr="00A5260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10D17">
        <w:rPr>
          <w:rFonts w:ascii="Times New Roman" w:hAnsi="Times New Roman" w:cs="Times New Roman"/>
          <w:sz w:val="24"/>
          <w:szCs w:val="24"/>
        </w:rPr>
        <w:t>…</w:t>
      </w:r>
      <w:r w:rsidR="00691BCE">
        <w:rPr>
          <w:rFonts w:ascii="Times New Roman" w:hAnsi="Times New Roman" w:cs="Times New Roman"/>
          <w:sz w:val="24"/>
          <w:szCs w:val="24"/>
        </w:rPr>
        <w:br/>
      </w:r>
      <w:r w:rsidR="002A0F7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F478A">
        <w:rPr>
          <w:rFonts w:ascii="Times New Roman" w:hAnsi="Times New Roman" w:cs="Times New Roman"/>
          <w:sz w:val="24"/>
          <w:szCs w:val="24"/>
        </w:rPr>
        <w:t xml:space="preserve">      </w:t>
      </w:r>
      <w:r w:rsidR="002A0F76">
        <w:rPr>
          <w:rFonts w:ascii="Times New Roman" w:hAnsi="Times New Roman" w:cs="Times New Roman"/>
          <w:sz w:val="24"/>
          <w:szCs w:val="24"/>
        </w:rPr>
        <w:t xml:space="preserve"> </w:t>
      </w:r>
      <w:r w:rsidR="00D5009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A0F76">
        <w:rPr>
          <w:rFonts w:ascii="Times New Roman" w:hAnsi="Times New Roman" w:cs="Times New Roman"/>
          <w:sz w:val="24"/>
          <w:szCs w:val="24"/>
        </w:rPr>
        <w:t xml:space="preserve">   </w:t>
      </w:r>
      <w:r w:rsidR="00F80792">
        <w:rPr>
          <w:rFonts w:ascii="Times New Roman" w:hAnsi="Times New Roman" w:cs="Times New Roman"/>
          <w:sz w:val="24"/>
          <w:szCs w:val="24"/>
        </w:rPr>
        <w:t xml:space="preserve"> </w:t>
      </w:r>
      <w:r w:rsidR="00510D17">
        <w:rPr>
          <w:rFonts w:ascii="Times New Roman" w:hAnsi="Times New Roman" w:cs="Times New Roman"/>
          <w:sz w:val="24"/>
          <w:szCs w:val="24"/>
        </w:rPr>
        <w:t>Data i p</w:t>
      </w:r>
      <w:r w:rsidR="00D50095">
        <w:rPr>
          <w:rFonts w:ascii="Times New Roman" w:hAnsi="Times New Roman" w:cs="Times New Roman"/>
          <w:sz w:val="24"/>
          <w:szCs w:val="24"/>
        </w:rPr>
        <w:t xml:space="preserve">odpis </w:t>
      </w:r>
      <w:r w:rsidR="003F478A">
        <w:rPr>
          <w:rFonts w:ascii="Times New Roman" w:hAnsi="Times New Roman" w:cs="Times New Roman"/>
          <w:sz w:val="24"/>
          <w:szCs w:val="24"/>
        </w:rPr>
        <w:t>kierownika ścieżki kształcenia</w:t>
      </w:r>
    </w:p>
    <w:sectPr w:rsidR="00A5260E" w:rsidRPr="00A526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1136D" w14:textId="77777777" w:rsidR="000B1CD5" w:rsidRDefault="000B1CD5" w:rsidP="000B1CD5">
      <w:pPr>
        <w:spacing w:after="0" w:line="240" w:lineRule="auto"/>
      </w:pPr>
      <w:r>
        <w:separator/>
      </w:r>
    </w:p>
  </w:endnote>
  <w:endnote w:type="continuationSeparator" w:id="0">
    <w:p w14:paraId="64012A07" w14:textId="77777777" w:rsidR="000B1CD5" w:rsidRDefault="000B1CD5" w:rsidP="000B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EE41" w14:textId="77777777" w:rsidR="000B1CD5" w:rsidRDefault="000B1C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59E2" w14:textId="77777777" w:rsidR="000B1CD5" w:rsidRDefault="000B1C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8842E" w14:textId="77777777" w:rsidR="000B1CD5" w:rsidRDefault="000B1C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68669" w14:textId="77777777" w:rsidR="000B1CD5" w:rsidRDefault="000B1CD5" w:rsidP="000B1CD5">
      <w:pPr>
        <w:spacing w:after="0" w:line="240" w:lineRule="auto"/>
      </w:pPr>
      <w:r>
        <w:separator/>
      </w:r>
    </w:p>
  </w:footnote>
  <w:footnote w:type="continuationSeparator" w:id="0">
    <w:p w14:paraId="2F2047C3" w14:textId="77777777" w:rsidR="000B1CD5" w:rsidRDefault="000B1CD5" w:rsidP="000B1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6DEF" w14:textId="77777777" w:rsidR="000B1CD5" w:rsidRDefault="000B1C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54B2" w14:textId="70A13EB1" w:rsidR="000B1CD5" w:rsidRPr="005A500D" w:rsidRDefault="000B1CD5" w:rsidP="000B1CD5">
    <w:pPr>
      <w:jc w:val="right"/>
      <w:rPr>
        <w:rFonts w:ascii="Calibri Light" w:hAnsi="Calibri Light" w:cs="Calibri Light"/>
        <w:bCs/>
        <w:i/>
        <w:iCs/>
        <w:sz w:val="18"/>
        <w:szCs w:val="18"/>
      </w:rPr>
    </w:pPr>
    <w:r w:rsidRPr="005A500D">
      <w:rPr>
        <w:rFonts w:ascii="Calibri Light" w:eastAsia="Times New Roman" w:hAnsi="Calibri Light" w:cs="Calibri Light"/>
        <w:bCs/>
        <w:i/>
        <w:iCs/>
        <w:sz w:val="18"/>
        <w:szCs w:val="18"/>
      </w:rPr>
      <w:t>Załącznik Nr 4 do Zarządzenia Nr 20/2026 Rektora UKSW z dnia 30 marca 2026 r.</w:t>
    </w:r>
  </w:p>
  <w:p w14:paraId="0D6BD3FD" w14:textId="77777777" w:rsidR="000B1CD5" w:rsidRDefault="000B1CD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4B2BE" w14:textId="77777777" w:rsidR="000B1CD5" w:rsidRDefault="000B1CD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95"/>
    <w:rsid w:val="00040FFD"/>
    <w:rsid w:val="000B1CD5"/>
    <w:rsid w:val="000C101F"/>
    <w:rsid w:val="001D09CF"/>
    <w:rsid w:val="001E212A"/>
    <w:rsid w:val="00231CD8"/>
    <w:rsid w:val="00234526"/>
    <w:rsid w:val="002A0F76"/>
    <w:rsid w:val="002F1F05"/>
    <w:rsid w:val="0039377B"/>
    <w:rsid w:val="003D7621"/>
    <w:rsid w:val="003F478A"/>
    <w:rsid w:val="00510D17"/>
    <w:rsid w:val="00586AA5"/>
    <w:rsid w:val="005A500D"/>
    <w:rsid w:val="005B689F"/>
    <w:rsid w:val="005C7028"/>
    <w:rsid w:val="00670C51"/>
    <w:rsid w:val="00691BCE"/>
    <w:rsid w:val="006A6946"/>
    <w:rsid w:val="007D4CF4"/>
    <w:rsid w:val="00800705"/>
    <w:rsid w:val="0080626E"/>
    <w:rsid w:val="00851FCC"/>
    <w:rsid w:val="008C51C8"/>
    <w:rsid w:val="00933BBE"/>
    <w:rsid w:val="009A52CD"/>
    <w:rsid w:val="00A5260E"/>
    <w:rsid w:val="00B92014"/>
    <w:rsid w:val="00C16008"/>
    <w:rsid w:val="00CE334D"/>
    <w:rsid w:val="00D230ED"/>
    <w:rsid w:val="00D50095"/>
    <w:rsid w:val="00D72817"/>
    <w:rsid w:val="00DD207B"/>
    <w:rsid w:val="00E63CB7"/>
    <w:rsid w:val="00E669B6"/>
    <w:rsid w:val="00E86CE9"/>
    <w:rsid w:val="00F80792"/>
    <w:rsid w:val="00FA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8400"/>
  <w15:chartTrackingRefBased/>
  <w15:docId w15:val="{EE9ED988-3B6B-4546-99D0-98648252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095"/>
  </w:style>
  <w:style w:type="paragraph" w:styleId="Nagwek1">
    <w:name w:val="heading 1"/>
    <w:basedOn w:val="Normalny"/>
    <w:next w:val="Normalny"/>
    <w:link w:val="Nagwek1Znak"/>
    <w:uiPriority w:val="9"/>
    <w:qFormat/>
    <w:rsid w:val="00D50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0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0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0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0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0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0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0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0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0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0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0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00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00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00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00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00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00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0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0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0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0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0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00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00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00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0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00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009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5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B1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1CD5"/>
  </w:style>
  <w:style w:type="paragraph" w:styleId="Stopka">
    <w:name w:val="footer"/>
    <w:basedOn w:val="Normalny"/>
    <w:link w:val="StopkaZnak"/>
    <w:uiPriority w:val="99"/>
    <w:unhideWhenUsed/>
    <w:rsid w:val="000B1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1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Pirek</dc:creator>
  <cp:keywords/>
  <dc:description/>
  <cp:lastModifiedBy>Anna Wegner</cp:lastModifiedBy>
  <cp:revision>24</cp:revision>
  <cp:lastPrinted>2026-03-30T13:22:00Z</cp:lastPrinted>
  <dcterms:created xsi:type="dcterms:W3CDTF">2026-02-19T08:43:00Z</dcterms:created>
  <dcterms:modified xsi:type="dcterms:W3CDTF">2026-03-30T13:22:00Z</dcterms:modified>
</cp:coreProperties>
</file>